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78" w:rsidRDefault="00C32FCC" w:rsidP="00C6042D">
      <w:pPr>
        <w:ind w:firstLine="708"/>
        <w:jc w:val="both"/>
      </w:pPr>
      <w:r w:rsidRPr="00C32FCC">
        <w:rPr>
          <w:b/>
        </w:rPr>
        <w:t>В</w:t>
      </w:r>
      <w:r w:rsidR="00C6042D" w:rsidRPr="00C32FCC">
        <w:rPr>
          <w:b/>
        </w:rPr>
        <w:t xml:space="preserve">ременно е преустановено </w:t>
      </w:r>
      <w:r w:rsidR="0032006E" w:rsidRPr="00C32FCC">
        <w:rPr>
          <w:b/>
        </w:rPr>
        <w:t>издаването на свидетелства за съдимост</w:t>
      </w:r>
      <w:r w:rsidR="0032006E">
        <w:t xml:space="preserve"> и извършването на справки в бюрата за съдимост в страната</w:t>
      </w:r>
      <w:r>
        <w:t>, п</w:t>
      </w:r>
      <w:r>
        <w:t>оради технически проблем</w:t>
      </w:r>
      <w:r w:rsidR="0032006E">
        <w:t>. Към момент</w:t>
      </w:r>
      <w:r w:rsidR="00C6042D">
        <w:t xml:space="preserve">а не е известно кога работата на централизираната информационна система ще бъде възстановена. </w:t>
      </w:r>
      <w:r w:rsidR="0032006E">
        <w:t xml:space="preserve"> </w:t>
      </w:r>
      <w:r>
        <w:t xml:space="preserve">Бюро „Съдимост“ в РС – Варна ще продължи да приема заявленията хартия, като в </w:t>
      </w:r>
      <w:r w:rsidR="00C6042D">
        <w:t>момента, в който техническият проблем бъде отстранен, своевременно на интернет страницата  на съда ще бъде публикувана информацията, относно сроковете и начина за получаване на изготвените свидетелства.</w:t>
      </w:r>
    </w:p>
    <w:p w:rsidR="00C6042D" w:rsidRPr="00C6042D" w:rsidRDefault="00C6042D" w:rsidP="00C32FCC">
      <w:pPr>
        <w:ind w:left="4956"/>
        <w:rPr>
          <w:b/>
        </w:rPr>
      </w:pPr>
      <w:bookmarkStart w:id="0" w:name="_GoBack"/>
      <w:bookmarkEnd w:id="0"/>
      <w:r w:rsidRPr="00C6042D">
        <w:rPr>
          <w:b/>
        </w:rPr>
        <w:t>Ръководство на Районен съд - Варна</w:t>
      </w:r>
    </w:p>
    <w:sectPr w:rsidR="00C6042D" w:rsidRPr="00C60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E8"/>
    <w:rsid w:val="0032006E"/>
    <w:rsid w:val="003251E8"/>
    <w:rsid w:val="00560CC3"/>
    <w:rsid w:val="00614E77"/>
    <w:rsid w:val="008937DC"/>
    <w:rsid w:val="00B93365"/>
    <w:rsid w:val="00C32FCC"/>
    <w:rsid w:val="00C6042D"/>
    <w:rsid w:val="00E758BA"/>
    <w:rsid w:val="00F04935"/>
    <w:rsid w:val="00F5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Delyana</dc:creator>
  <cp:keywords/>
  <dc:description/>
  <cp:lastModifiedBy>Delyana</cp:lastModifiedBy>
  <cp:revision>3</cp:revision>
  <dcterms:created xsi:type="dcterms:W3CDTF">2023-03-20T08:23:00Z</dcterms:created>
  <dcterms:modified xsi:type="dcterms:W3CDTF">2023-03-20T08:48:00Z</dcterms:modified>
</cp:coreProperties>
</file>